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130D1A" w14:textId="77777777" w:rsidR="000A56DF" w:rsidRDefault="000A56DF" w:rsidP="0026187D">
      <w:pPr>
        <w:pStyle w:val="Heading1"/>
        <w:rPr>
          <w:lang w:val="en-US"/>
        </w:rPr>
      </w:pPr>
      <w:r>
        <w:rPr>
          <w:lang w:val="en-US"/>
        </w:rPr>
        <w:t>Fruit SA Test – OJ du Preez</w:t>
      </w:r>
    </w:p>
    <w:p w14:paraId="434C969A" w14:textId="2A87811A" w:rsidR="000A56DF" w:rsidRDefault="000A56DF" w:rsidP="0026187D">
      <w:pPr>
        <w:pStyle w:val="Heading2"/>
      </w:pPr>
      <w:r>
        <w:t>Screenshots</w:t>
      </w:r>
    </w:p>
    <w:p w14:paraId="1A5C2BDE" w14:textId="7B3C738C" w:rsidR="000A56DF" w:rsidRDefault="00306E2F" w:rsidP="0026187D">
      <w:pPr>
        <w:pStyle w:val="Heading3"/>
      </w:pPr>
      <w:r>
        <w:t>Products</w:t>
      </w:r>
    </w:p>
    <w:p w14:paraId="2FB96C26" w14:textId="4AC77614" w:rsidR="00306E2F" w:rsidRPr="0026187D" w:rsidRDefault="00306E2F">
      <w:pPr>
        <w:rPr>
          <w:b/>
          <w:bCs/>
        </w:rPr>
      </w:pPr>
      <w:r w:rsidRPr="0026187D">
        <w:rPr>
          <w:b/>
          <w:bCs/>
        </w:rPr>
        <w:t>List of all Products</w:t>
      </w:r>
    </w:p>
    <w:p w14:paraId="4EC7C134" w14:textId="5BA09000" w:rsidR="00306E2F" w:rsidRDefault="00306E2F">
      <w:r>
        <w:rPr>
          <w:noProof/>
        </w:rPr>
        <w:drawing>
          <wp:inline distT="0" distB="0" distL="0" distR="0" wp14:anchorId="39C1263E" wp14:editId="3E7DC6D4">
            <wp:extent cx="5731510" cy="3074670"/>
            <wp:effectExtent l="0" t="0" r="2540" b="0"/>
            <wp:docPr id="1215287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87794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4BA0" w14:textId="5F71E18A" w:rsidR="00306E2F" w:rsidRPr="0026187D" w:rsidRDefault="00306E2F">
      <w:pPr>
        <w:rPr>
          <w:b/>
          <w:bCs/>
        </w:rPr>
      </w:pPr>
      <w:r w:rsidRPr="0026187D">
        <w:rPr>
          <w:b/>
          <w:bCs/>
        </w:rPr>
        <w:t>Edit Product</w:t>
      </w:r>
    </w:p>
    <w:p w14:paraId="166F33C9" w14:textId="29A517BD" w:rsidR="00306E2F" w:rsidRDefault="00306E2F">
      <w:r>
        <w:rPr>
          <w:noProof/>
        </w:rPr>
        <w:drawing>
          <wp:inline distT="0" distB="0" distL="0" distR="0" wp14:anchorId="3D8C89F9" wp14:editId="1FD108EB">
            <wp:extent cx="5731510" cy="3074670"/>
            <wp:effectExtent l="0" t="0" r="2540" b="0"/>
            <wp:docPr id="1819873922" name="Picture 1" descr="A person with glasses and a text on th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73922" name="Picture 1" descr="A person with glasses and a text on the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E503" w14:textId="77777777" w:rsidR="00306E2F" w:rsidRDefault="00306E2F"/>
    <w:p w14:paraId="0B70FF1D" w14:textId="77777777" w:rsidR="00306E2F" w:rsidRDefault="00306E2F"/>
    <w:p w14:paraId="2357BCDD" w14:textId="77777777" w:rsidR="00306E2F" w:rsidRDefault="00306E2F"/>
    <w:p w14:paraId="153828D6" w14:textId="310E4D82" w:rsidR="00306E2F" w:rsidRPr="0026187D" w:rsidRDefault="00306E2F">
      <w:pPr>
        <w:rPr>
          <w:b/>
          <w:bCs/>
        </w:rPr>
      </w:pPr>
      <w:r w:rsidRPr="0026187D">
        <w:rPr>
          <w:b/>
          <w:bCs/>
        </w:rPr>
        <w:t>View Product</w:t>
      </w:r>
    </w:p>
    <w:p w14:paraId="459CF516" w14:textId="4659C151" w:rsidR="00306E2F" w:rsidRDefault="00306E2F">
      <w:r>
        <w:rPr>
          <w:noProof/>
        </w:rPr>
        <w:drawing>
          <wp:inline distT="0" distB="0" distL="0" distR="0" wp14:anchorId="7C5A0AC0" wp14:editId="5C245048">
            <wp:extent cx="5731510" cy="3074670"/>
            <wp:effectExtent l="0" t="0" r="2540" b="0"/>
            <wp:docPr id="677319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1948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85D3" w14:textId="234C5833" w:rsidR="00306E2F" w:rsidRPr="0026187D" w:rsidRDefault="00306E2F">
      <w:pPr>
        <w:rPr>
          <w:b/>
          <w:bCs/>
        </w:rPr>
      </w:pPr>
      <w:r w:rsidRPr="0026187D">
        <w:rPr>
          <w:b/>
          <w:bCs/>
        </w:rPr>
        <w:t>Create Product</w:t>
      </w:r>
    </w:p>
    <w:p w14:paraId="365DDA83" w14:textId="081A3DEF" w:rsidR="00306E2F" w:rsidRDefault="00306E2F">
      <w:r>
        <w:rPr>
          <w:noProof/>
        </w:rPr>
        <w:drawing>
          <wp:inline distT="0" distB="0" distL="0" distR="0" wp14:anchorId="71C6BA69" wp14:editId="47260771">
            <wp:extent cx="5731510" cy="3074670"/>
            <wp:effectExtent l="0" t="0" r="2540" b="0"/>
            <wp:docPr id="1935120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2056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EB62" w14:textId="77777777" w:rsidR="00306E2F" w:rsidRDefault="00306E2F">
      <w:r>
        <w:br w:type="page"/>
      </w:r>
    </w:p>
    <w:p w14:paraId="68D0DAFE" w14:textId="599FB75A" w:rsidR="00306E2F" w:rsidRPr="0026187D" w:rsidRDefault="00306E2F">
      <w:pPr>
        <w:rPr>
          <w:b/>
          <w:bCs/>
        </w:rPr>
      </w:pPr>
      <w:r w:rsidRPr="0026187D">
        <w:rPr>
          <w:b/>
          <w:bCs/>
        </w:rPr>
        <w:lastRenderedPageBreak/>
        <w:t>Delete Product</w:t>
      </w:r>
    </w:p>
    <w:p w14:paraId="4597EAB8" w14:textId="744EC440" w:rsidR="00306E2F" w:rsidRDefault="00306E2F">
      <w:r>
        <w:rPr>
          <w:noProof/>
        </w:rPr>
        <w:drawing>
          <wp:inline distT="0" distB="0" distL="0" distR="0" wp14:anchorId="0CCBC46A" wp14:editId="6FE345F7">
            <wp:extent cx="5731510" cy="3074670"/>
            <wp:effectExtent l="0" t="0" r="2540" b="0"/>
            <wp:docPr id="151165034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50345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F494" w14:textId="77777777" w:rsidR="00306E2F" w:rsidRDefault="00306E2F">
      <w:r>
        <w:br w:type="page"/>
      </w:r>
    </w:p>
    <w:p w14:paraId="5047AF1D" w14:textId="341F9FEC" w:rsidR="00306E2F" w:rsidRDefault="00306E2F" w:rsidP="0026187D">
      <w:pPr>
        <w:pStyle w:val="Heading3"/>
      </w:pPr>
      <w:r>
        <w:lastRenderedPageBreak/>
        <w:t>Categories</w:t>
      </w:r>
    </w:p>
    <w:p w14:paraId="1B723453" w14:textId="5C002E66" w:rsidR="00306E2F" w:rsidRPr="0026187D" w:rsidRDefault="00306E2F">
      <w:pPr>
        <w:rPr>
          <w:b/>
          <w:bCs/>
        </w:rPr>
      </w:pPr>
      <w:r w:rsidRPr="0026187D">
        <w:rPr>
          <w:b/>
          <w:bCs/>
        </w:rPr>
        <w:t>List of all Categories</w:t>
      </w:r>
    </w:p>
    <w:p w14:paraId="52A74E30" w14:textId="59C8EEA2" w:rsidR="00306E2F" w:rsidRDefault="00306E2F">
      <w:r>
        <w:rPr>
          <w:noProof/>
        </w:rPr>
        <w:drawing>
          <wp:inline distT="0" distB="0" distL="0" distR="0" wp14:anchorId="0C7799FE" wp14:editId="0B769655">
            <wp:extent cx="5731510" cy="3074670"/>
            <wp:effectExtent l="0" t="0" r="2540" b="0"/>
            <wp:docPr id="1172373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7370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13F3" w14:textId="77777777" w:rsidR="00306E2F" w:rsidRDefault="00306E2F"/>
    <w:p w14:paraId="3B3E4995" w14:textId="061EA920" w:rsidR="00306E2F" w:rsidRPr="0026187D" w:rsidRDefault="00306E2F">
      <w:pPr>
        <w:rPr>
          <w:b/>
          <w:bCs/>
        </w:rPr>
      </w:pPr>
      <w:r w:rsidRPr="0026187D">
        <w:rPr>
          <w:b/>
          <w:bCs/>
        </w:rPr>
        <w:t>Edit Category</w:t>
      </w:r>
    </w:p>
    <w:p w14:paraId="10C46F21" w14:textId="2117C050" w:rsidR="00306E2F" w:rsidRDefault="00306E2F">
      <w:r>
        <w:rPr>
          <w:noProof/>
        </w:rPr>
        <w:drawing>
          <wp:inline distT="0" distB="0" distL="0" distR="0" wp14:anchorId="2739806D" wp14:editId="08C32657">
            <wp:extent cx="5731510" cy="3074670"/>
            <wp:effectExtent l="0" t="0" r="2540" b="0"/>
            <wp:docPr id="1764436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3695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35CE" w14:textId="77777777" w:rsidR="00306E2F" w:rsidRDefault="00306E2F"/>
    <w:p w14:paraId="5170A14D" w14:textId="77777777" w:rsidR="00306E2F" w:rsidRDefault="00306E2F"/>
    <w:p w14:paraId="491C5C33" w14:textId="77777777" w:rsidR="00306E2F" w:rsidRDefault="00306E2F"/>
    <w:p w14:paraId="782EA148" w14:textId="77777777" w:rsidR="00306E2F" w:rsidRDefault="00306E2F"/>
    <w:p w14:paraId="629EECE4" w14:textId="0E1D1D75" w:rsidR="00306E2F" w:rsidRPr="0026187D" w:rsidRDefault="00E1759D">
      <w:pPr>
        <w:rPr>
          <w:b/>
          <w:bCs/>
        </w:rPr>
      </w:pPr>
      <w:r w:rsidRPr="0026187D">
        <w:rPr>
          <w:b/>
          <w:bCs/>
        </w:rPr>
        <w:lastRenderedPageBreak/>
        <w:t>View Category</w:t>
      </w:r>
    </w:p>
    <w:p w14:paraId="28CCFC01" w14:textId="0495600E" w:rsidR="00E1759D" w:rsidRDefault="00E1759D">
      <w:r>
        <w:rPr>
          <w:noProof/>
        </w:rPr>
        <w:drawing>
          <wp:inline distT="0" distB="0" distL="0" distR="0" wp14:anchorId="7192A717" wp14:editId="43E0EE67">
            <wp:extent cx="5731510" cy="3074670"/>
            <wp:effectExtent l="0" t="0" r="2540" b="0"/>
            <wp:docPr id="1390381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8190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C740" w14:textId="77777777" w:rsidR="00E1759D" w:rsidRDefault="00E1759D"/>
    <w:p w14:paraId="42937F6B" w14:textId="63280296" w:rsidR="00E1759D" w:rsidRPr="0026187D" w:rsidRDefault="00E1759D">
      <w:pPr>
        <w:rPr>
          <w:b/>
          <w:bCs/>
        </w:rPr>
      </w:pPr>
      <w:r w:rsidRPr="0026187D">
        <w:rPr>
          <w:b/>
          <w:bCs/>
        </w:rPr>
        <w:t>Create Category</w:t>
      </w:r>
    </w:p>
    <w:p w14:paraId="19F6C5C6" w14:textId="5BBD6DF1" w:rsidR="00E1759D" w:rsidRDefault="00E1759D">
      <w:r>
        <w:rPr>
          <w:noProof/>
        </w:rPr>
        <w:drawing>
          <wp:inline distT="0" distB="0" distL="0" distR="0" wp14:anchorId="0D2F9E8E" wp14:editId="33A7DF9C">
            <wp:extent cx="5731510" cy="3074670"/>
            <wp:effectExtent l="0" t="0" r="2540" b="0"/>
            <wp:docPr id="111321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187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77CB" w14:textId="77777777" w:rsidR="00E1759D" w:rsidRDefault="00E1759D"/>
    <w:p w14:paraId="512E9FBE" w14:textId="77777777" w:rsidR="00306E2F" w:rsidRDefault="00306E2F"/>
    <w:p w14:paraId="67BED569" w14:textId="77777777" w:rsidR="00306E2F" w:rsidRDefault="00306E2F"/>
    <w:p w14:paraId="76670C1A" w14:textId="77777777" w:rsidR="00306E2F" w:rsidRDefault="00306E2F"/>
    <w:p w14:paraId="718129AC" w14:textId="77777777" w:rsidR="00306E2F" w:rsidRDefault="00306E2F"/>
    <w:p w14:paraId="47EB0C4E" w14:textId="180414AA" w:rsidR="00306E2F" w:rsidRPr="0026187D" w:rsidRDefault="00E1759D">
      <w:pPr>
        <w:rPr>
          <w:b/>
          <w:bCs/>
        </w:rPr>
      </w:pPr>
      <w:r w:rsidRPr="0026187D">
        <w:rPr>
          <w:b/>
          <w:bCs/>
        </w:rPr>
        <w:lastRenderedPageBreak/>
        <w:t>Delete Category</w:t>
      </w:r>
    </w:p>
    <w:p w14:paraId="6EA504EE" w14:textId="17C1956C" w:rsidR="005A288D" w:rsidRDefault="00E1759D">
      <w:r>
        <w:rPr>
          <w:noProof/>
        </w:rPr>
        <w:drawing>
          <wp:inline distT="0" distB="0" distL="0" distR="0" wp14:anchorId="0B22EE59" wp14:editId="79A49099">
            <wp:extent cx="5731510" cy="3074670"/>
            <wp:effectExtent l="0" t="0" r="2540" b="0"/>
            <wp:docPr id="1019782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8239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12EB" w14:textId="77777777" w:rsidR="005A288D" w:rsidRDefault="005A288D">
      <w:r>
        <w:br w:type="page"/>
      </w:r>
    </w:p>
    <w:p w14:paraId="1317EBE6" w14:textId="069D7549" w:rsidR="00E1759D" w:rsidRDefault="005A288D" w:rsidP="0026187D">
      <w:pPr>
        <w:pStyle w:val="Heading3"/>
      </w:pPr>
      <w:r>
        <w:lastRenderedPageBreak/>
        <w:t>Category Validation</w:t>
      </w:r>
    </w:p>
    <w:p w14:paraId="78AEC34C" w14:textId="1657906E" w:rsidR="005A288D" w:rsidRPr="0026187D" w:rsidRDefault="005A288D">
      <w:pPr>
        <w:rPr>
          <w:b/>
          <w:bCs/>
        </w:rPr>
      </w:pPr>
      <w:r w:rsidRPr="0026187D">
        <w:rPr>
          <w:b/>
          <w:bCs/>
        </w:rPr>
        <w:t>Wrong Code Format</w:t>
      </w:r>
    </w:p>
    <w:p w14:paraId="2E599AB4" w14:textId="44053034" w:rsidR="005A288D" w:rsidRDefault="005A288D">
      <w:r>
        <w:rPr>
          <w:noProof/>
        </w:rPr>
        <w:drawing>
          <wp:inline distT="0" distB="0" distL="0" distR="0" wp14:anchorId="1617260A" wp14:editId="6DCC622F">
            <wp:extent cx="5731510" cy="3074670"/>
            <wp:effectExtent l="0" t="0" r="2540" b="0"/>
            <wp:docPr id="1210201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127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F168" w14:textId="66F1FD52" w:rsidR="005A288D" w:rsidRPr="0026187D" w:rsidRDefault="005A288D">
      <w:pPr>
        <w:rPr>
          <w:b/>
          <w:bCs/>
        </w:rPr>
      </w:pPr>
      <w:r w:rsidRPr="0026187D">
        <w:rPr>
          <w:b/>
          <w:bCs/>
        </w:rPr>
        <w:t>Empty Category Name</w:t>
      </w:r>
    </w:p>
    <w:p w14:paraId="7054EAB9" w14:textId="75652C2E" w:rsidR="005A288D" w:rsidRDefault="005A288D">
      <w:r>
        <w:rPr>
          <w:noProof/>
        </w:rPr>
        <w:drawing>
          <wp:inline distT="0" distB="0" distL="0" distR="0" wp14:anchorId="455CC8F0" wp14:editId="28AB3094">
            <wp:extent cx="5731510" cy="3074670"/>
            <wp:effectExtent l="0" t="0" r="2540" b="0"/>
            <wp:docPr id="53059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00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8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6DF"/>
    <w:rsid w:val="000A56DF"/>
    <w:rsid w:val="0026187D"/>
    <w:rsid w:val="00306E2F"/>
    <w:rsid w:val="00521911"/>
    <w:rsid w:val="005A288D"/>
    <w:rsid w:val="00E1759D"/>
    <w:rsid w:val="00E41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BAC60B2"/>
  <w15:chartTrackingRefBased/>
  <w15:docId w15:val="{42E8E843-DC20-4442-B42B-91FDA8DD3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56DF"/>
  </w:style>
  <w:style w:type="paragraph" w:styleId="Heading1">
    <w:name w:val="heading 1"/>
    <w:basedOn w:val="Normal"/>
    <w:next w:val="Normal"/>
    <w:link w:val="Heading1Char"/>
    <w:uiPriority w:val="9"/>
    <w:qFormat/>
    <w:rsid w:val="000A56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56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56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56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56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56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56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56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56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56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A56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A56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56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56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56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56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56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56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56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56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56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56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56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56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56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56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56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56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56D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48</Words>
  <Characters>274</Characters>
  <Application>Microsoft Office Word</Application>
  <DocSecurity>0</DocSecurity>
  <Lines>2</Lines>
  <Paragraphs>1</Paragraphs>
  <ScaleCrop>false</ScaleCrop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Ockert Du Preez</dc:creator>
  <cp:keywords/>
  <dc:description/>
  <cp:lastModifiedBy>Ockert Du Preez</cp:lastModifiedBy>
  <cp:revision>8</cp:revision>
  <dcterms:created xsi:type="dcterms:W3CDTF">2025-03-18T15:45:00Z</dcterms:created>
  <dcterms:modified xsi:type="dcterms:W3CDTF">2025-03-18T16:19:00Z</dcterms:modified>
</cp:coreProperties>
</file>